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B17" w:rsidRDefault="00161D98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3"/>
        <w:tblW w:w="8559" w:type="dxa"/>
        <w:tblLook w:val="04A0" w:firstRow="1" w:lastRow="0" w:firstColumn="1" w:lastColumn="0" w:noHBand="0" w:noVBand="1"/>
      </w:tblPr>
      <w:tblGrid>
        <w:gridCol w:w="1981"/>
        <w:gridCol w:w="2298"/>
        <w:gridCol w:w="1722"/>
        <w:gridCol w:w="2558"/>
      </w:tblGrid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护理学院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妇产科与儿科护理学教研室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妇产科护理学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2019级助产本班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雨课堂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腾讯会议</w:t>
            </w:r>
          </w:p>
        </w:tc>
      </w:tr>
      <w:tr w:rsidR="00CE1B17">
        <w:trPr>
          <w:trHeight w:val="1018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 w:rsidR="00CE1B17" w:rsidRDefault="00161D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（请提供邀请码等听课方式，无法提供的不予审批）</w:t>
            </w:r>
          </w:p>
          <w:p w:rsidR="00FE6590" w:rsidRDefault="00FE659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腾讯会议号：</w:t>
            </w:r>
            <w:r w:rsidR="000E3B48">
              <w:rPr>
                <w:rFonts w:ascii="Times New Roman" w:hAnsi="Times New Roman" w:cs="Times New Roman"/>
                <w:sz w:val="28"/>
                <w:szCs w:val="28"/>
              </w:rPr>
              <w:t>317394</w:t>
            </w:r>
            <w:r w:rsidR="000E3B48" w:rsidRPr="000E3B48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</w:tr>
      <w:tr w:rsidR="00CE1B17">
        <w:trPr>
          <w:trHeight w:val="3181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 w:rsidR="00CE1B17" w:rsidRDefault="00B43AD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《妇产科护理学》采用线上线下混合式教学方式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25168D" w:rsidRPr="0025168D" w:rsidRDefault="00B43AD9" w:rsidP="008B75E6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本次课为小组汇报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学生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需要</w:t>
            </w:r>
            <w:r w:rsidR="00CB0269">
              <w:rPr>
                <w:rFonts w:ascii="仿宋" w:eastAsia="仿宋" w:hAnsi="仿宋" w:cs="仿宋" w:hint="eastAsia"/>
                <w:sz w:val="28"/>
                <w:szCs w:val="28"/>
              </w:rPr>
              <w:t>将自制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ppt</w:t>
            </w:r>
            <w:r w:rsidR="00CB0269">
              <w:rPr>
                <w:rFonts w:ascii="仿宋" w:eastAsia="仿宋" w:hAnsi="仿宋" w:cs="仿宋" w:hint="eastAsia"/>
                <w:sz w:val="28"/>
                <w:szCs w:val="28"/>
              </w:rPr>
              <w:t>进行投屏汇报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。为保证教学过程流畅，特申请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采用腾讯会议方式进行授课。</w:t>
            </w:r>
          </w:p>
        </w:tc>
      </w:tr>
      <w:tr w:rsidR="00CE1B17">
        <w:trPr>
          <w:trHeight w:val="1018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 w:rsidR="00CE1B17" w:rsidRDefault="00925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王爱华 </w:t>
            </w:r>
            <w:r w:rsidR="0025168D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张媛媛</w:t>
            </w:r>
          </w:p>
        </w:tc>
        <w:tc>
          <w:tcPr>
            <w:tcW w:w="1722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 w:rsidR="00CE1B17" w:rsidRDefault="0025168D" w:rsidP="002516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138636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48661</w:t>
            </w:r>
          </w:p>
        </w:tc>
      </w:tr>
      <w:tr w:rsidR="00CE1B17">
        <w:trPr>
          <w:trHeight w:val="1297"/>
        </w:trPr>
        <w:tc>
          <w:tcPr>
            <w:tcW w:w="1981" w:type="dxa"/>
            <w:vAlign w:val="center"/>
          </w:tcPr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298" w:type="dxa"/>
            <w:vAlign w:val="center"/>
          </w:tcPr>
          <w:p w:rsidR="00CE1B17" w:rsidRDefault="00CE1B17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58" w:type="dxa"/>
            <w:vAlign w:val="center"/>
          </w:tcPr>
          <w:p w:rsidR="00CE1B17" w:rsidRDefault="00CE1B1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E1B17" w:rsidRDefault="00CE1B17">
      <w:pPr>
        <w:spacing w:line="40" w:lineRule="exact"/>
      </w:pPr>
    </w:p>
    <w:p w:rsidR="00CE1B17" w:rsidRDefault="00161D9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 w:rsidR="00CE1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7ED" w:rsidRDefault="001937ED" w:rsidP="00FE6590">
      <w:r>
        <w:separator/>
      </w:r>
    </w:p>
  </w:endnote>
  <w:endnote w:type="continuationSeparator" w:id="0">
    <w:p w:rsidR="001937ED" w:rsidRDefault="001937ED" w:rsidP="00FE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7ED" w:rsidRDefault="001937ED" w:rsidP="00FE6590">
      <w:r>
        <w:separator/>
      </w:r>
    </w:p>
  </w:footnote>
  <w:footnote w:type="continuationSeparator" w:id="0">
    <w:p w:rsidR="001937ED" w:rsidRDefault="001937ED" w:rsidP="00FE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0E3B48"/>
    <w:rsid w:val="00161D98"/>
    <w:rsid w:val="001937ED"/>
    <w:rsid w:val="0025168D"/>
    <w:rsid w:val="006A0104"/>
    <w:rsid w:val="0071676F"/>
    <w:rsid w:val="008B75E6"/>
    <w:rsid w:val="00925E1F"/>
    <w:rsid w:val="00B43AD9"/>
    <w:rsid w:val="00CB0269"/>
    <w:rsid w:val="00CE1B17"/>
    <w:rsid w:val="00FE6590"/>
    <w:rsid w:val="1C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3AE12"/>
  <w15:docId w15:val="{D5B3E59D-726A-4ADE-8E46-A3084D5B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E6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E6590"/>
    <w:rPr>
      <w:kern w:val="2"/>
      <w:sz w:val="18"/>
      <w:szCs w:val="18"/>
    </w:rPr>
  </w:style>
  <w:style w:type="paragraph" w:styleId="a6">
    <w:name w:val="footer"/>
    <w:basedOn w:val="a"/>
    <w:link w:val="a7"/>
    <w:rsid w:val="00FE6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E65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zyy</cp:lastModifiedBy>
  <cp:revision>8</cp:revision>
  <dcterms:created xsi:type="dcterms:W3CDTF">2022-03-13T06:17:00Z</dcterms:created>
  <dcterms:modified xsi:type="dcterms:W3CDTF">2022-03-19T05:19:00Z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